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4F" w:rsidRPr="00EE117C" w:rsidRDefault="00174A4F" w:rsidP="00EE117C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sz w:val="28"/>
          <w:szCs w:val="28"/>
          <w:lang w:val="el-GR" w:eastAsia="el-GR"/>
        </w:rPr>
      </w:pPr>
      <w:r w:rsidRPr="00EE117C">
        <w:rPr>
          <w:rFonts w:ascii="Arial" w:eastAsia="Times New Roman" w:hAnsi="Arial" w:cs="Arial"/>
          <w:bCs/>
          <w:i/>
          <w:iCs/>
          <w:noProof/>
          <w:sz w:val="28"/>
          <w:szCs w:val="28"/>
          <w:lang w:val="el-GR" w:eastAsia="el-GR"/>
        </w:rPr>
        <w:drawing>
          <wp:inline distT="0" distB="0" distL="0" distR="0" wp14:anchorId="5F89DFCA" wp14:editId="475B44B0">
            <wp:extent cx="600075" cy="6286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4F" w:rsidRPr="00EE117C" w:rsidRDefault="00174A4F" w:rsidP="00EE117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E117C">
        <w:rPr>
          <w:rFonts w:ascii="Arial" w:eastAsia="Times New Roman" w:hAnsi="Arial" w:cs="Arial"/>
          <w:sz w:val="20"/>
          <w:szCs w:val="20"/>
          <w:lang w:val="el-GR" w:eastAsia="el-GR"/>
        </w:rPr>
        <w:t>ΕΛΛΗΝΙΚΗ ΔΗΜΟΚΡΑΤΙΑ</w:t>
      </w:r>
    </w:p>
    <w:p w:rsidR="00174A4F" w:rsidRPr="00EE117C" w:rsidRDefault="00174A4F" w:rsidP="00EE117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E117C">
        <w:rPr>
          <w:rFonts w:ascii="Arial" w:eastAsia="Times New Roman" w:hAnsi="Arial" w:cs="Arial"/>
          <w:sz w:val="20"/>
          <w:szCs w:val="20"/>
          <w:lang w:val="el-GR" w:eastAsia="el-GR"/>
        </w:rPr>
        <w:t>ΔΙΟΙΚΗΣΗ 2</w:t>
      </w:r>
      <w:r w:rsidRPr="00EE117C">
        <w:rPr>
          <w:rFonts w:ascii="Arial" w:eastAsia="Times New Roman" w:hAnsi="Arial" w:cs="Arial"/>
          <w:sz w:val="20"/>
          <w:szCs w:val="20"/>
          <w:vertAlign w:val="superscript"/>
          <w:lang w:val="el-GR" w:eastAsia="el-GR"/>
        </w:rPr>
        <w:t>ης</w:t>
      </w:r>
      <w:r w:rsidRPr="00EE117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Υ.ΠΕ ΠΕΙΡΑΙΩΣ &amp; ΑΙΓΑΙΟΥ</w:t>
      </w:r>
    </w:p>
    <w:p w:rsidR="00174A4F" w:rsidRPr="00EE117C" w:rsidRDefault="00174A4F" w:rsidP="00EE117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E117C">
        <w:rPr>
          <w:rFonts w:ascii="Arial" w:eastAsia="Times New Roman" w:hAnsi="Arial" w:cs="Arial"/>
          <w:sz w:val="20"/>
          <w:szCs w:val="20"/>
          <w:lang w:val="el-GR" w:eastAsia="el-GR"/>
        </w:rPr>
        <w:t>Γ.Ν.Ν.Π «ΑΓ. ΠΑΝΤΕΛΕΗΜΩΝ» Γ.Ν.Δ.Α «Η ΑΓ. ΒΑΡΒΑΡΑ»</w:t>
      </w:r>
    </w:p>
    <w:p w:rsidR="00174A4F" w:rsidRPr="00EE117C" w:rsidRDefault="00174A4F" w:rsidP="00EE117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E57BA6" w:rsidRPr="00E57BA6" w:rsidRDefault="003D4603" w:rsidP="00E57BA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l-GR" w:eastAsia="el-GR"/>
        </w:rPr>
      </w:pPr>
      <w:r w:rsidRPr="00E57BA6">
        <w:rPr>
          <w:rFonts w:ascii="Arial" w:eastAsia="Times New Roman" w:hAnsi="Arial" w:cs="Arial"/>
          <w:sz w:val="28"/>
          <w:szCs w:val="28"/>
          <w:lang w:val="el-GR" w:eastAsia="el-GR"/>
        </w:rPr>
        <w:t>Σ.Α.Ε.Κ.ΒΟΗΘΟΣ ΝΟΣΗΛΕΥΤΗ</w:t>
      </w:r>
      <w:r w:rsidR="00174A4F" w:rsidRPr="00E57BA6">
        <w:rPr>
          <w:rFonts w:ascii="Arial" w:eastAsia="Times New Roman" w:hAnsi="Arial" w:cs="Arial"/>
          <w:sz w:val="28"/>
          <w:szCs w:val="28"/>
          <w:lang w:val="el-GR" w:eastAsia="el-GR"/>
        </w:rPr>
        <w:t xml:space="preserve"> ΧΕΙΡΟΥΡΓΕΙΟΥ</w:t>
      </w:r>
    </w:p>
    <w:p w:rsidR="00E57BA6" w:rsidRPr="00E57BA6" w:rsidRDefault="00E57BA6" w:rsidP="00E57B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                             </w:t>
      </w:r>
      <w:r w:rsidRPr="00E57BA6">
        <w:rPr>
          <w:rFonts w:ascii="Arial" w:eastAsia="Times New Roman" w:hAnsi="Arial" w:cs="Arial"/>
          <w:sz w:val="24"/>
          <w:szCs w:val="24"/>
          <w:lang w:val="el-GR" w:eastAsia="el-GR"/>
        </w:rPr>
        <w:t>Γ.Ν.Ν.Π  «ΑΓΙΟΣ ΠΑΝΤΕΛΕΗΜΩΝ»</w:t>
      </w:r>
    </w:p>
    <w:p w:rsidR="00174A4F" w:rsidRPr="00E57BA6" w:rsidRDefault="00174A4F" w:rsidP="00174A4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l-GR" w:eastAsia="el-GR"/>
        </w:rPr>
      </w:pPr>
    </w:p>
    <w:p w:rsidR="00174A4F" w:rsidRPr="00E57BA6" w:rsidRDefault="00457578" w:rsidP="00EF3401">
      <w:pPr>
        <w:jc w:val="center"/>
        <w:rPr>
          <w:rFonts w:ascii="Arial" w:hAnsi="Arial" w:cs="Arial"/>
          <w:sz w:val="28"/>
          <w:szCs w:val="28"/>
          <w:lang w:val="el-GR"/>
        </w:rPr>
      </w:pPr>
      <w:r w:rsidRPr="00E57BA6">
        <w:rPr>
          <w:rFonts w:ascii="Arial" w:hAnsi="Arial" w:cs="Arial"/>
          <w:b/>
          <w:sz w:val="28"/>
          <w:szCs w:val="28"/>
          <w:lang w:val="el-GR"/>
        </w:rPr>
        <w:t xml:space="preserve">ΕΞΑΜΗΝΟ  ΚΑΤΑΡΤΙΣΗΣ </w:t>
      </w:r>
      <w:r w:rsidR="003D4603" w:rsidRPr="00E57BA6">
        <w:rPr>
          <w:rFonts w:ascii="Arial" w:hAnsi="Arial" w:cs="Arial"/>
          <w:b/>
          <w:sz w:val="28"/>
          <w:szCs w:val="28"/>
          <w:lang w:val="el-GR"/>
        </w:rPr>
        <w:t>2024</w:t>
      </w:r>
      <w:r w:rsidRPr="00E57BA6">
        <w:rPr>
          <w:rFonts w:ascii="Arial" w:hAnsi="Arial" w:cs="Arial"/>
          <w:b/>
          <w:sz w:val="28"/>
          <w:szCs w:val="28"/>
          <w:lang w:val="el-GR"/>
        </w:rPr>
        <w:t>Α΄</w:t>
      </w:r>
      <w:r w:rsidR="00F3337C" w:rsidRPr="00E57BA6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4E595F" w:rsidRPr="00E57BA6">
        <w:rPr>
          <w:rFonts w:ascii="Arial" w:hAnsi="Arial" w:cs="Arial"/>
          <w:b/>
          <w:sz w:val="28"/>
          <w:szCs w:val="28"/>
          <w:lang w:val="el-GR"/>
        </w:rPr>
        <w:t xml:space="preserve">                  </w:t>
      </w:r>
      <w:r w:rsidR="00EF3401" w:rsidRPr="00E57BA6">
        <w:rPr>
          <w:rFonts w:ascii="Arial" w:hAnsi="Arial" w:cs="Arial"/>
          <w:b/>
          <w:sz w:val="28"/>
          <w:szCs w:val="28"/>
          <w:lang w:val="el-GR"/>
        </w:rPr>
        <w:t xml:space="preserve">                           </w:t>
      </w:r>
      <w:r w:rsidR="00A70051" w:rsidRPr="00E57BA6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174A4F" w:rsidRPr="00E57BA6">
        <w:rPr>
          <w:rFonts w:ascii="Arial" w:hAnsi="Arial" w:cs="Arial"/>
          <w:b/>
          <w:sz w:val="28"/>
          <w:szCs w:val="28"/>
          <w:lang w:val="el-GR"/>
        </w:rPr>
        <w:t>ΠΡΟΓΡΑΜΜΑ ΠΡΟΟΔΩΝ</w:t>
      </w:r>
      <w:r w:rsidR="00EE117C" w:rsidRPr="00E57BA6">
        <w:rPr>
          <w:rFonts w:ascii="Arial" w:hAnsi="Arial" w:cs="Arial"/>
          <w:b/>
          <w:sz w:val="28"/>
          <w:szCs w:val="28"/>
          <w:lang w:val="el-GR"/>
        </w:rPr>
        <w:t xml:space="preserve">- </w:t>
      </w:r>
      <w:r w:rsidR="0044153A" w:rsidRPr="00E57BA6">
        <w:rPr>
          <w:rFonts w:ascii="Arial" w:hAnsi="Arial" w:cs="Arial"/>
          <w:b/>
          <w:sz w:val="28"/>
          <w:szCs w:val="28"/>
          <w:lang w:val="el-GR"/>
        </w:rPr>
        <w:t xml:space="preserve"> ΕΞΑΜΗΝΟΥ –Β΄</w:t>
      </w:r>
    </w:p>
    <w:tbl>
      <w:tblPr>
        <w:tblStyle w:val="a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268"/>
        <w:gridCol w:w="2268"/>
        <w:gridCol w:w="2835"/>
      </w:tblGrid>
      <w:tr w:rsidR="00174A4F" w:rsidRPr="0044153A" w:rsidTr="00F3337C">
        <w:tc>
          <w:tcPr>
            <w:tcW w:w="1986" w:type="dxa"/>
          </w:tcPr>
          <w:p w:rsidR="00174A4F" w:rsidRPr="004E595F" w:rsidRDefault="00174A4F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4E595F">
              <w:rPr>
                <w:rFonts w:ascii="Arial" w:hAnsi="Arial" w:cs="Arial"/>
                <w:b/>
                <w:sz w:val="32"/>
                <w:szCs w:val="32"/>
                <w:lang w:val="el-GR"/>
              </w:rPr>
              <w:t>ΔΕΥΤΕΡΑ</w:t>
            </w:r>
          </w:p>
        </w:tc>
        <w:tc>
          <w:tcPr>
            <w:tcW w:w="1984" w:type="dxa"/>
          </w:tcPr>
          <w:p w:rsidR="00174A4F" w:rsidRPr="004E595F" w:rsidRDefault="00174A4F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4E595F">
              <w:rPr>
                <w:rFonts w:ascii="Arial" w:hAnsi="Arial" w:cs="Arial"/>
                <w:b/>
                <w:sz w:val="32"/>
                <w:szCs w:val="32"/>
                <w:lang w:val="el-GR"/>
              </w:rPr>
              <w:t>ΤΡΙΤΗ</w:t>
            </w:r>
          </w:p>
        </w:tc>
        <w:tc>
          <w:tcPr>
            <w:tcW w:w="2268" w:type="dxa"/>
          </w:tcPr>
          <w:p w:rsidR="00174A4F" w:rsidRPr="004E595F" w:rsidRDefault="00174A4F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4E595F">
              <w:rPr>
                <w:rFonts w:ascii="Arial" w:hAnsi="Arial" w:cs="Arial"/>
                <w:b/>
                <w:sz w:val="32"/>
                <w:szCs w:val="32"/>
                <w:lang w:val="el-GR"/>
              </w:rPr>
              <w:t>ΤΕΤΑΡΤΗ</w:t>
            </w:r>
          </w:p>
        </w:tc>
        <w:tc>
          <w:tcPr>
            <w:tcW w:w="2268" w:type="dxa"/>
          </w:tcPr>
          <w:p w:rsidR="00174A4F" w:rsidRPr="004E595F" w:rsidRDefault="00174A4F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4E595F">
              <w:rPr>
                <w:rFonts w:ascii="Arial" w:hAnsi="Arial" w:cs="Arial"/>
                <w:b/>
                <w:sz w:val="32"/>
                <w:szCs w:val="32"/>
                <w:lang w:val="el-GR"/>
              </w:rPr>
              <w:t>ΠΕΜΠΤΗ</w:t>
            </w:r>
          </w:p>
        </w:tc>
        <w:tc>
          <w:tcPr>
            <w:tcW w:w="2835" w:type="dxa"/>
          </w:tcPr>
          <w:p w:rsidR="00174A4F" w:rsidRPr="004E595F" w:rsidRDefault="00174A4F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4E595F">
              <w:rPr>
                <w:rFonts w:ascii="Arial" w:hAnsi="Arial" w:cs="Arial"/>
                <w:b/>
                <w:sz w:val="32"/>
                <w:szCs w:val="32"/>
                <w:lang w:val="el-GR"/>
              </w:rPr>
              <w:t>ΠΑΡΑΣΚΕΥΗ</w:t>
            </w:r>
          </w:p>
        </w:tc>
      </w:tr>
      <w:tr w:rsidR="00174A4F" w:rsidRPr="0044153A" w:rsidTr="00F3337C">
        <w:tc>
          <w:tcPr>
            <w:tcW w:w="1986" w:type="dxa"/>
          </w:tcPr>
          <w:p w:rsidR="00174A4F" w:rsidRPr="004E595F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01//04/2024</w:t>
            </w:r>
          </w:p>
        </w:tc>
        <w:tc>
          <w:tcPr>
            <w:tcW w:w="1984" w:type="dxa"/>
          </w:tcPr>
          <w:p w:rsidR="00174A4F" w:rsidRPr="004E595F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02/04/2024</w:t>
            </w:r>
          </w:p>
        </w:tc>
        <w:tc>
          <w:tcPr>
            <w:tcW w:w="2268" w:type="dxa"/>
          </w:tcPr>
          <w:p w:rsidR="00174A4F" w:rsidRPr="004E595F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03/04/2024</w:t>
            </w:r>
          </w:p>
        </w:tc>
        <w:tc>
          <w:tcPr>
            <w:tcW w:w="2268" w:type="dxa"/>
          </w:tcPr>
          <w:p w:rsidR="00174A4F" w:rsidRPr="004E595F" w:rsidRDefault="003D4603" w:rsidP="003D4603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04/04/2024</w:t>
            </w:r>
          </w:p>
        </w:tc>
        <w:tc>
          <w:tcPr>
            <w:tcW w:w="2835" w:type="dxa"/>
          </w:tcPr>
          <w:p w:rsidR="00174A4F" w:rsidRPr="004E595F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05/04/2024</w:t>
            </w:r>
          </w:p>
        </w:tc>
      </w:tr>
      <w:tr w:rsidR="00174A4F" w:rsidRPr="00E57BA6" w:rsidTr="00F3337C">
        <w:trPr>
          <w:trHeight w:val="2048"/>
        </w:trPr>
        <w:tc>
          <w:tcPr>
            <w:tcW w:w="1986" w:type="dxa"/>
          </w:tcPr>
          <w:p w:rsidR="000B6045" w:rsidRPr="0044153A" w:rsidRDefault="008F02E1" w:rsidP="00DC5E0C">
            <w:pPr>
              <w:rPr>
                <w:rFonts w:ascii="Arial" w:hAnsi="Arial" w:cs="Arial"/>
                <w:b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</w:t>
            </w:r>
          </w:p>
          <w:p w:rsidR="00174A4F" w:rsidRPr="0044153A" w:rsidRDefault="008F02E1" w:rsidP="00DC5E0C">
            <w:pPr>
              <w:rPr>
                <w:rFonts w:ascii="Arial" w:hAnsi="Arial" w:cs="Arial"/>
                <w:b/>
                <w:lang w:val="el-GR"/>
              </w:rPr>
            </w:pPr>
            <w:r w:rsidRPr="0044153A">
              <w:rPr>
                <w:rFonts w:ascii="Arial" w:hAnsi="Arial" w:cs="Arial"/>
                <w:b/>
                <w:lang w:val="el-GR"/>
              </w:rPr>
              <w:t xml:space="preserve">  </w:t>
            </w:r>
          </w:p>
          <w:p w:rsidR="00194D81" w:rsidRPr="0044153A" w:rsidRDefault="00194D81" w:rsidP="00194D81">
            <w:pPr>
              <w:rPr>
                <w:rFonts w:ascii="Arial" w:hAnsi="Arial" w:cs="Arial"/>
                <w:lang w:val="el-GR"/>
              </w:rPr>
            </w:pPr>
          </w:p>
          <w:p w:rsidR="003D4603" w:rsidRPr="0044153A" w:rsidRDefault="003D4603" w:rsidP="003D4603">
            <w:pPr>
              <w:jc w:val="center"/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ΣΤΟΙΧΕΙΑ  ΝΕΥΡΟΛΟΓΙΑΣ</w:t>
            </w:r>
          </w:p>
          <w:p w:rsidR="003D4603" w:rsidRPr="0044153A" w:rsidRDefault="003D4603" w:rsidP="003D4603">
            <w:pPr>
              <w:jc w:val="center"/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ΨΥΧΙΑΤΡΙΚΗΣ</w:t>
            </w:r>
          </w:p>
          <w:p w:rsidR="00174A4F" w:rsidRPr="0044153A" w:rsidRDefault="003D4603" w:rsidP="003D460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 3</w:t>
            </w:r>
            <w:r w:rsidRPr="0044153A">
              <w:rPr>
                <w:rFonts w:ascii="Arial" w:hAnsi="Arial" w:cs="Arial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lang w:val="el-GR"/>
              </w:rPr>
              <w:t xml:space="preserve">       </w:t>
            </w:r>
          </w:p>
        </w:tc>
        <w:tc>
          <w:tcPr>
            <w:tcW w:w="1984" w:type="dxa"/>
          </w:tcPr>
          <w:p w:rsidR="00DC5E0C" w:rsidRPr="0044153A" w:rsidRDefault="00DC5E0C" w:rsidP="00C622E1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DC5E0C" w:rsidRPr="0044153A" w:rsidRDefault="00DC5E0C" w:rsidP="00C622E1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3C46CC" w:rsidRPr="0044153A" w:rsidRDefault="003C46CC" w:rsidP="009D380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8" w:type="dxa"/>
          </w:tcPr>
          <w:p w:rsidR="00DC5E0C" w:rsidRPr="0044153A" w:rsidRDefault="00DC5E0C" w:rsidP="00DC5E0C">
            <w:pPr>
              <w:rPr>
                <w:rFonts w:ascii="Arial" w:hAnsi="Arial" w:cs="Arial"/>
                <w:lang w:val="el-GR"/>
              </w:rPr>
            </w:pPr>
          </w:p>
          <w:p w:rsidR="00DC5E0C" w:rsidRPr="0044153A" w:rsidRDefault="00DC5E0C" w:rsidP="00DC5E0C">
            <w:pPr>
              <w:rPr>
                <w:rFonts w:ascii="Arial" w:hAnsi="Arial" w:cs="Arial"/>
                <w:b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</w:t>
            </w:r>
          </w:p>
          <w:p w:rsidR="009D3806" w:rsidRPr="0044153A" w:rsidRDefault="009D3806" w:rsidP="009D3806">
            <w:pPr>
              <w:jc w:val="center"/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ΝΟΣΗΛΕΥΤΙΚΗ </w:t>
            </w:r>
          </w:p>
          <w:p w:rsidR="009D3806" w:rsidRPr="0044153A" w:rsidRDefault="009D3806" w:rsidP="009D3806">
            <w:pPr>
              <w:jc w:val="center"/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ΘΕΩΡΙΑ</w:t>
            </w:r>
          </w:p>
          <w:p w:rsidR="009D3806" w:rsidRPr="0044153A" w:rsidRDefault="009D3806" w:rsidP="009D3806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            1</w:t>
            </w:r>
            <w:r w:rsidRPr="0044153A">
              <w:rPr>
                <w:rFonts w:ascii="Arial" w:hAnsi="Arial" w:cs="Arial"/>
                <w:vertAlign w:val="superscript"/>
                <w:lang w:val="el-GR"/>
              </w:rPr>
              <w:t>η</w:t>
            </w:r>
          </w:p>
          <w:p w:rsidR="00174A4F" w:rsidRPr="0044153A" w:rsidRDefault="00174A4F" w:rsidP="009D380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8" w:type="dxa"/>
          </w:tcPr>
          <w:p w:rsidR="003C46CC" w:rsidRPr="0044153A" w:rsidRDefault="00194D81" w:rsidP="003C46CC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  </w:t>
            </w:r>
          </w:p>
          <w:p w:rsidR="003D55C5" w:rsidRPr="0044153A" w:rsidRDefault="00194D81" w:rsidP="003C46CC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   </w:t>
            </w:r>
          </w:p>
          <w:p w:rsidR="009D3806" w:rsidRPr="0044153A" w:rsidRDefault="0009159D" w:rsidP="009D3806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</w:t>
            </w:r>
            <w:r w:rsidR="009D3806" w:rsidRPr="0044153A">
              <w:rPr>
                <w:rFonts w:ascii="Arial" w:hAnsi="Arial" w:cs="Arial"/>
                <w:lang w:val="el-GR"/>
              </w:rPr>
              <w:t>ΝΟΣΗΛΕΥΤΙΚΗ</w:t>
            </w:r>
          </w:p>
          <w:p w:rsidR="009D3806" w:rsidRPr="0044153A" w:rsidRDefault="009D3806" w:rsidP="009D380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</w:t>
            </w:r>
            <w:r w:rsidRPr="0044153A">
              <w:rPr>
                <w:rFonts w:ascii="Arial" w:hAnsi="Arial" w:cs="Arial"/>
                <w:lang w:val="el-GR"/>
              </w:rPr>
              <w:t>ΕΡΓΑΣΤΗΡΙΟ</w:t>
            </w:r>
          </w:p>
          <w:p w:rsidR="009D3806" w:rsidRPr="0044153A" w:rsidRDefault="009D3806" w:rsidP="009D3806">
            <w:pPr>
              <w:rPr>
                <w:rFonts w:ascii="Arial" w:hAnsi="Arial" w:cs="Arial"/>
                <w:b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    3</w:t>
            </w:r>
            <w:r w:rsidRPr="0044153A">
              <w:rPr>
                <w:rFonts w:ascii="Arial" w:hAnsi="Arial" w:cs="Arial"/>
                <w:vertAlign w:val="superscript"/>
                <w:lang w:val="el-GR"/>
              </w:rPr>
              <w:t>η</w:t>
            </w:r>
            <w:r w:rsidRPr="0044153A">
              <w:rPr>
                <w:rFonts w:ascii="Arial" w:hAnsi="Arial" w:cs="Arial"/>
                <w:lang w:val="el-GR"/>
              </w:rPr>
              <w:t xml:space="preserve">-4η  </w:t>
            </w:r>
          </w:p>
          <w:p w:rsidR="0009159D" w:rsidRPr="0044153A" w:rsidRDefault="0009159D" w:rsidP="003C46CC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5" w:type="dxa"/>
          </w:tcPr>
          <w:p w:rsidR="00215B54" w:rsidRPr="0044153A" w:rsidRDefault="00215B54" w:rsidP="00C622E1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74A4F" w:rsidRPr="0044153A" w:rsidRDefault="00174A4F" w:rsidP="00C622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4153A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</w:t>
            </w:r>
          </w:p>
          <w:p w:rsidR="003C46CC" w:rsidRPr="0044153A" w:rsidRDefault="003C46CC" w:rsidP="00230B89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</w:tr>
      <w:tr w:rsidR="00B4042A" w:rsidRPr="0044153A" w:rsidTr="00F3337C">
        <w:tc>
          <w:tcPr>
            <w:tcW w:w="1986" w:type="dxa"/>
          </w:tcPr>
          <w:p w:rsidR="00B4042A" w:rsidRPr="00EE2C50" w:rsidRDefault="00B4042A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EE2C50">
              <w:rPr>
                <w:rFonts w:ascii="Arial" w:hAnsi="Arial" w:cs="Arial"/>
                <w:b/>
                <w:sz w:val="32"/>
                <w:szCs w:val="32"/>
                <w:lang w:val="el-GR"/>
              </w:rPr>
              <w:t>ΔΕΥΤΕΡΑ</w:t>
            </w:r>
          </w:p>
        </w:tc>
        <w:tc>
          <w:tcPr>
            <w:tcW w:w="1984" w:type="dxa"/>
          </w:tcPr>
          <w:p w:rsidR="00B4042A" w:rsidRPr="00EE2C50" w:rsidRDefault="00B4042A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EE2C50">
              <w:rPr>
                <w:rFonts w:ascii="Arial" w:hAnsi="Arial" w:cs="Arial"/>
                <w:b/>
                <w:sz w:val="32"/>
                <w:szCs w:val="32"/>
                <w:lang w:val="el-GR"/>
              </w:rPr>
              <w:t>ΤΡΙΤΗ</w:t>
            </w:r>
          </w:p>
        </w:tc>
        <w:tc>
          <w:tcPr>
            <w:tcW w:w="2268" w:type="dxa"/>
          </w:tcPr>
          <w:p w:rsidR="00B4042A" w:rsidRPr="00EE2C50" w:rsidRDefault="00B4042A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EE2C50">
              <w:rPr>
                <w:rFonts w:ascii="Arial" w:hAnsi="Arial" w:cs="Arial"/>
                <w:b/>
                <w:sz w:val="32"/>
                <w:szCs w:val="32"/>
                <w:lang w:val="el-GR"/>
              </w:rPr>
              <w:t>ΤΕΤΑΡΤΗ</w:t>
            </w:r>
          </w:p>
        </w:tc>
        <w:tc>
          <w:tcPr>
            <w:tcW w:w="2268" w:type="dxa"/>
          </w:tcPr>
          <w:p w:rsidR="00B4042A" w:rsidRPr="00EE2C50" w:rsidRDefault="00B4042A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EE2C50">
              <w:rPr>
                <w:rFonts w:ascii="Arial" w:hAnsi="Arial" w:cs="Arial"/>
                <w:b/>
                <w:sz w:val="32"/>
                <w:szCs w:val="32"/>
                <w:lang w:val="el-GR"/>
              </w:rPr>
              <w:t>ΠΕΜΠΤΗ</w:t>
            </w:r>
          </w:p>
        </w:tc>
        <w:tc>
          <w:tcPr>
            <w:tcW w:w="2835" w:type="dxa"/>
          </w:tcPr>
          <w:p w:rsidR="00B4042A" w:rsidRPr="00EE2C50" w:rsidRDefault="00B4042A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EE2C50">
              <w:rPr>
                <w:rFonts w:ascii="Arial" w:hAnsi="Arial" w:cs="Arial"/>
                <w:b/>
                <w:sz w:val="32"/>
                <w:szCs w:val="32"/>
                <w:lang w:val="el-GR"/>
              </w:rPr>
              <w:t>ΠΑΡΑΣΚΕΥΗ</w:t>
            </w:r>
          </w:p>
        </w:tc>
      </w:tr>
      <w:tr w:rsidR="00B4042A" w:rsidRPr="0044153A" w:rsidTr="00F3337C">
        <w:tc>
          <w:tcPr>
            <w:tcW w:w="1986" w:type="dxa"/>
          </w:tcPr>
          <w:p w:rsidR="00B4042A" w:rsidRPr="00EE2C50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8/04/2024</w:t>
            </w:r>
          </w:p>
        </w:tc>
        <w:tc>
          <w:tcPr>
            <w:tcW w:w="1984" w:type="dxa"/>
          </w:tcPr>
          <w:p w:rsidR="00B4042A" w:rsidRPr="00EE2C50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09/04/2024</w:t>
            </w:r>
          </w:p>
        </w:tc>
        <w:tc>
          <w:tcPr>
            <w:tcW w:w="2268" w:type="dxa"/>
          </w:tcPr>
          <w:p w:rsidR="00B4042A" w:rsidRPr="00EE2C50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10/04/2024</w:t>
            </w:r>
          </w:p>
        </w:tc>
        <w:tc>
          <w:tcPr>
            <w:tcW w:w="2268" w:type="dxa"/>
          </w:tcPr>
          <w:p w:rsidR="00B4042A" w:rsidRPr="00EE2C50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11/04/2024</w:t>
            </w:r>
          </w:p>
        </w:tc>
        <w:tc>
          <w:tcPr>
            <w:tcW w:w="2835" w:type="dxa"/>
          </w:tcPr>
          <w:p w:rsidR="00B4042A" w:rsidRPr="00EE2C50" w:rsidRDefault="003D4603" w:rsidP="00C622E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12/04/2024</w:t>
            </w:r>
          </w:p>
        </w:tc>
      </w:tr>
      <w:tr w:rsidR="00B4042A" w:rsidRPr="00230B89" w:rsidTr="00F3337C">
        <w:trPr>
          <w:trHeight w:val="2048"/>
        </w:trPr>
        <w:tc>
          <w:tcPr>
            <w:tcW w:w="1986" w:type="dxa"/>
          </w:tcPr>
          <w:p w:rsidR="00194D81" w:rsidRPr="0044153A" w:rsidRDefault="00215B54" w:rsidP="00194D81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   </w:t>
            </w:r>
          </w:p>
          <w:p w:rsidR="003D4603" w:rsidRPr="0044153A" w:rsidRDefault="003D4603" w:rsidP="003D4603">
            <w:pPr>
              <w:jc w:val="center"/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ΠΑΘΟΛΟΓΙΑ</w:t>
            </w:r>
          </w:p>
          <w:p w:rsidR="003D4603" w:rsidRPr="0044153A" w:rsidRDefault="003D4603" w:rsidP="003D460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  </w:t>
            </w:r>
            <w:r w:rsidRPr="0044153A">
              <w:rPr>
                <w:rFonts w:ascii="Arial" w:hAnsi="Arial" w:cs="Arial"/>
                <w:lang w:val="el-GR"/>
              </w:rPr>
              <w:t>1</w:t>
            </w:r>
            <w:r w:rsidRPr="0044153A">
              <w:rPr>
                <w:rFonts w:ascii="Arial" w:hAnsi="Arial" w:cs="Arial"/>
                <w:vertAlign w:val="superscript"/>
                <w:lang w:val="el-GR"/>
              </w:rPr>
              <w:t>η</w:t>
            </w:r>
          </w:p>
          <w:p w:rsidR="008F02E1" w:rsidRPr="0044153A" w:rsidRDefault="00EF3401" w:rsidP="009D3806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1984" w:type="dxa"/>
          </w:tcPr>
          <w:p w:rsidR="00B4042A" w:rsidRPr="0044153A" w:rsidRDefault="00B4042A" w:rsidP="00C622E1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3D4603" w:rsidRPr="0044153A" w:rsidRDefault="00B13871" w:rsidP="003D46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 xml:space="preserve"> </w:t>
            </w:r>
            <w:r w:rsidR="003D4603" w:rsidRPr="0044153A">
              <w:rPr>
                <w:rFonts w:ascii="Arial" w:hAnsi="Arial" w:cs="Arial"/>
                <w:sz w:val="24"/>
                <w:szCs w:val="24"/>
                <w:lang w:val="el-GR"/>
              </w:rPr>
              <w:t>ΧΕΙΡΟΥΡΓΙΚΗ</w:t>
            </w:r>
          </w:p>
          <w:p w:rsidR="003D4603" w:rsidRPr="0044153A" w:rsidRDefault="003D4603" w:rsidP="003D46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4153A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3</w:t>
            </w:r>
            <w:r w:rsidRPr="0044153A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η</w:t>
            </w:r>
          </w:p>
          <w:p w:rsidR="00B4042A" w:rsidRPr="0044153A" w:rsidRDefault="00B4042A" w:rsidP="009D380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8" w:type="dxa"/>
          </w:tcPr>
          <w:p w:rsidR="003D4603" w:rsidRDefault="003D4603" w:rsidP="003D4603">
            <w:pPr>
              <w:rPr>
                <w:rFonts w:ascii="Arial" w:hAnsi="Arial" w:cs="Arial"/>
                <w:lang w:val="el-GR"/>
              </w:rPr>
            </w:pPr>
          </w:p>
          <w:p w:rsidR="003D4603" w:rsidRPr="0044153A" w:rsidRDefault="003D4603" w:rsidP="003D4603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ΓΥΝΑΙΚΟΛΟΓΙΑ</w:t>
            </w:r>
          </w:p>
          <w:p w:rsidR="003D4603" w:rsidRPr="0044153A" w:rsidRDefault="003D4603" w:rsidP="00F52300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ΠΑΙΔΙΑΤΡΙΚΗ</w:t>
            </w:r>
          </w:p>
          <w:p w:rsidR="00B4042A" w:rsidRPr="0044153A" w:rsidRDefault="003D4603" w:rsidP="003D460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3</w:t>
            </w:r>
            <w:r w:rsidRPr="0044153A">
              <w:rPr>
                <w:rFonts w:ascii="Arial" w:hAnsi="Arial" w:cs="Arial"/>
                <w:lang w:val="el-GR"/>
              </w:rPr>
              <w:t>η</w:t>
            </w:r>
          </w:p>
          <w:p w:rsidR="00B4042A" w:rsidRPr="0044153A" w:rsidRDefault="00B4042A" w:rsidP="00C622E1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B4042A" w:rsidRPr="0044153A" w:rsidRDefault="00B4042A" w:rsidP="00C622E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268" w:type="dxa"/>
          </w:tcPr>
          <w:p w:rsidR="00B4042A" w:rsidRPr="0044153A" w:rsidRDefault="00B4042A" w:rsidP="00C622E1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D3806" w:rsidRPr="0044153A" w:rsidRDefault="00194D81" w:rsidP="009D3806">
            <w:pPr>
              <w:jc w:val="center"/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b/>
                <w:lang w:val="el-GR"/>
              </w:rPr>
              <w:t xml:space="preserve">     </w:t>
            </w:r>
          </w:p>
          <w:p w:rsidR="00B4042A" w:rsidRPr="0044153A" w:rsidRDefault="00B4042A" w:rsidP="00A405F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5" w:type="dxa"/>
          </w:tcPr>
          <w:p w:rsidR="00230B89" w:rsidRDefault="00230B89" w:rsidP="00230B89">
            <w:pPr>
              <w:rPr>
                <w:rFonts w:ascii="Arial" w:hAnsi="Arial" w:cs="Arial"/>
                <w:lang w:val="el-GR"/>
              </w:rPr>
            </w:pPr>
          </w:p>
          <w:p w:rsidR="00230B89" w:rsidRPr="007E0943" w:rsidRDefault="00230B89" w:rsidP="00230B89">
            <w:pPr>
              <w:rPr>
                <w:rFonts w:ascii="Arial" w:hAnsi="Arial" w:cs="Arial"/>
                <w:lang w:val="el-GR"/>
              </w:rPr>
            </w:pPr>
            <w:bookmarkStart w:id="0" w:name="_GoBack"/>
            <w:bookmarkEnd w:id="0"/>
            <w:r w:rsidRPr="0044153A">
              <w:rPr>
                <w:rFonts w:ascii="Arial" w:hAnsi="Arial" w:cs="Arial"/>
                <w:lang w:val="el-GR"/>
              </w:rPr>
              <w:t xml:space="preserve">ΠΡΑΚΤΙΚΗ  </w:t>
            </w:r>
            <w:r>
              <w:rPr>
                <w:rFonts w:ascii="Arial" w:hAnsi="Arial" w:cs="Arial"/>
                <w:lang w:val="el-GR"/>
              </w:rPr>
              <w:t xml:space="preserve">  </w:t>
            </w:r>
            <w:r w:rsidRPr="0044153A">
              <w:rPr>
                <w:rFonts w:ascii="Arial" w:hAnsi="Arial" w:cs="Arial"/>
                <w:lang w:val="el-GR"/>
              </w:rPr>
              <w:t>ΑΣΚΗΣΗ</w:t>
            </w:r>
          </w:p>
          <w:p w:rsidR="00230B89" w:rsidRPr="0044153A" w:rsidRDefault="00230B89" w:rsidP="00230B89">
            <w:pPr>
              <w:rPr>
                <w:rFonts w:ascii="Arial" w:hAnsi="Arial" w:cs="Arial"/>
                <w:lang w:val="el-GR"/>
              </w:rPr>
            </w:pPr>
            <w:r w:rsidRPr="0044153A">
              <w:rPr>
                <w:rFonts w:ascii="Arial" w:hAnsi="Arial" w:cs="Arial"/>
                <w:lang w:val="el-GR"/>
              </w:rPr>
              <w:t>ΣΤΟ ΝΟΣΟΚΟΜΕΙΟ</w:t>
            </w:r>
          </w:p>
          <w:p w:rsidR="00230B89" w:rsidRPr="0044153A" w:rsidRDefault="00230B89" w:rsidP="00230B8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</w:t>
            </w:r>
            <w:r w:rsidRPr="0044153A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        </w:t>
            </w:r>
            <w:r w:rsidRPr="0044153A">
              <w:rPr>
                <w:rFonts w:ascii="Arial" w:hAnsi="Arial" w:cs="Arial"/>
                <w:lang w:val="el-GR"/>
              </w:rPr>
              <w:t>1</w:t>
            </w:r>
            <w:r w:rsidRPr="0044153A">
              <w:rPr>
                <w:rFonts w:ascii="Arial" w:hAnsi="Arial" w:cs="Arial"/>
                <w:vertAlign w:val="superscript"/>
                <w:lang w:val="el-GR"/>
              </w:rPr>
              <w:t>η</w:t>
            </w:r>
            <w:r w:rsidRPr="0044153A">
              <w:rPr>
                <w:rFonts w:ascii="Arial" w:hAnsi="Arial" w:cs="Arial"/>
                <w:lang w:val="el-GR"/>
              </w:rPr>
              <w:t>- 2</w:t>
            </w:r>
            <w:r w:rsidRPr="0044153A">
              <w:rPr>
                <w:rFonts w:ascii="Arial" w:hAnsi="Arial" w:cs="Arial"/>
                <w:vertAlign w:val="superscript"/>
                <w:lang w:val="el-GR"/>
              </w:rPr>
              <w:t>η</w:t>
            </w:r>
          </w:p>
          <w:p w:rsidR="00230B89" w:rsidRPr="0044153A" w:rsidRDefault="00230B89" w:rsidP="00230B89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44153A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</w:t>
            </w:r>
          </w:p>
          <w:p w:rsidR="00B4042A" w:rsidRPr="0044153A" w:rsidRDefault="00B4042A" w:rsidP="00C622E1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</w:tr>
    </w:tbl>
    <w:p w:rsidR="00EF3401" w:rsidRDefault="00EA1698" w:rsidP="00174A4F">
      <w:pPr>
        <w:rPr>
          <w:rFonts w:ascii="Arial" w:hAnsi="Arial" w:cs="Arial"/>
          <w:b/>
          <w:lang w:val="el-GR"/>
        </w:rPr>
      </w:pPr>
      <w:r w:rsidRPr="0044153A">
        <w:rPr>
          <w:rFonts w:ascii="Arial" w:hAnsi="Arial" w:cs="Arial"/>
          <w:b/>
          <w:lang w:val="el-GR"/>
        </w:rPr>
        <w:t xml:space="preserve">                                                                  </w:t>
      </w:r>
    </w:p>
    <w:p w:rsidR="00174A4F" w:rsidRPr="0044153A" w:rsidRDefault="00EF3401" w:rsidP="00174A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                                                                               </w:t>
      </w:r>
      <w:r w:rsidR="00EA1698" w:rsidRPr="0044153A">
        <w:rPr>
          <w:rFonts w:ascii="Arial" w:hAnsi="Arial" w:cs="Arial"/>
          <w:b/>
          <w:lang w:val="el-GR"/>
        </w:rPr>
        <w:t xml:space="preserve"> </w:t>
      </w:r>
      <w:r w:rsidR="00174A4F" w:rsidRPr="0044153A">
        <w:rPr>
          <w:rFonts w:ascii="Arial" w:hAnsi="Arial" w:cs="Arial"/>
          <w:b/>
          <w:lang w:val="el-GR"/>
        </w:rPr>
        <w:t>ΕΚ    ΤΗΣ      ΔΙΕΥΘΥΝΣΕΩΣ</w:t>
      </w:r>
    </w:p>
    <w:p w:rsidR="00174A4F" w:rsidRPr="00526C3C" w:rsidRDefault="00174A4F" w:rsidP="00174A4F">
      <w:pPr>
        <w:rPr>
          <w:lang w:val="el-GR"/>
        </w:rPr>
      </w:pPr>
    </w:p>
    <w:sectPr w:rsidR="00174A4F" w:rsidRPr="00526C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4"/>
    <w:rsid w:val="00074D23"/>
    <w:rsid w:val="0009159D"/>
    <w:rsid w:val="000B6045"/>
    <w:rsid w:val="001325FC"/>
    <w:rsid w:val="00174A4F"/>
    <w:rsid w:val="00194D81"/>
    <w:rsid w:val="001A4352"/>
    <w:rsid w:val="0020339B"/>
    <w:rsid w:val="00215B54"/>
    <w:rsid w:val="00230B89"/>
    <w:rsid w:val="003A66C3"/>
    <w:rsid w:val="003C46CC"/>
    <w:rsid w:val="003D4603"/>
    <w:rsid w:val="003D55C5"/>
    <w:rsid w:val="003D7433"/>
    <w:rsid w:val="003F111F"/>
    <w:rsid w:val="004366E6"/>
    <w:rsid w:val="00440D97"/>
    <w:rsid w:val="0044153A"/>
    <w:rsid w:val="00457578"/>
    <w:rsid w:val="00462BE8"/>
    <w:rsid w:val="004E595F"/>
    <w:rsid w:val="005A1D90"/>
    <w:rsid w:val="006518A4"/>
    <w:rsid w:val="00683793"/>
    <w:rsid w:val="006A7EFD"/>
    <w:rsid w:val="006D258F"/>
    <w:rsid w:val="00765F27"/>
    <w:rsid w:val="007E0943"/>
    <w:rsid w:val="00874654"/>
    <w:rsid w:val="008923F9"/>
    <w:rsid w:val="008F02E1"/>
    <w:rsid w:val="00983B37"/>
    <w:rsid w:val="009D2CC6"/>
    <w:rsid w:val="009D3806"/>
    <w:rsid w:val="00A405FF"/>
    <w:rsid w:val="00A70051"/>
    <w:rsid w:val="00AC0A02"/>
    <w:rsid w:val="00B13871"/>
    <w:rsid w:val="00B4042A"/>
    <w:rsid w:val="00B95795"/>
    <w:rsid w:val="00C073B3"/>
    <w:rsid w:val="00C07BD5"/>
    <w:rsid w:val="00C43010"/>
    <w:rsid w:val="00DC5E0C"/>
    <w:rsid w:val="00E51526"/>
    <w:rsid w:val="00E57BA6"/>
    <w:rsid w:val="00EA1698"/>
    <w:rsid w:val="00EE117C"/>
    <w:rsid w:val="00EE2C50"/>
    <w:rsid w:val="00EF3401"/>
    <w:rsid w:val="00F319CE"/>
    <w:rsid w:val="00F3337C"/>
    <w:rsid w:val="00F33DB0"/>
    <w:rsid w:val="00F52300"/>
    <w:rsid w:val="00F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2016-04-04T08:52:00Z</cp:lastPrinted>
  <dcterms:created xsi:type="dcterms:W3CDTF">2022-03-21T07:21:00Z</dcterms:created>
  <dcterms:modified xsi:type="dcterms:W3CDTF">2024-03-27T08:42:00Z</dcterms:modified>
</cp:coreProperties>
</file>